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ประกาศรายชื่อพระสงฆ์ที่ผ่านการคัดเลือกไปประกอบศาสนกิจฯ  (ส่วนภูมิภาค)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